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0A13" w14:textId="77777777" w:rsidR="00ED5E78" w:rsidRDefault="00ED5E78">
      <w:pPr>
        <w:pStyle w:val="BodyText"/>
        <w:spacing w:before="80"/>
        <w:rPr>
          <w:rFonts w:ascii="Times New Roman"/>
          <w:sz w:val="22"/>
        </w:rPr>
      </w:pPr>
    </w:p>
    <w:p w14:paraId="7FF60A14" w14:textId="77777777" w:rsidR="00ED5E78" w:rsidRDefault="00B376DA">
      <w:pPr>
        <w:tabs>
          <w:tab w:val="left" w:pos="7764"/>
          <w:tab w:val="left" w:pos="9050"/>
        </w:tabs>
        <w:ind w:right="177"/>
      </w:pPr>
      <w:r>
        <w:t>From: Community College of Aurora</w:t>
      </w:r>
      <w:r>
        <w:tab/>
        <w:t>To: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ab/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Finance</w:t>
      </w:r>
    </w:p>
    <w:p w14:paraId="7FF60A15" w14:textId="77777777" w:rsidR="00ED5E78" w:rsidRDefault="00ED5E78">
      <w:pPr>
        <w:sectPr w:rsidR="00ED5E78">
          <w:headerReference w:type="default" r:id="rId6"/>
          <w:type w:val="continuous"/>
          <w:pgSz w:w="12240" w:h="15840"/>
          <w:pgMar w:top="1880" w:right="360" w:bottom="280" w:left="720" w:header="721" w:footer="0" w:gutter="0"/>
          <w:pgNumType w:start="1"/>
          <w:cols w:space="720"/>
        </w:sectPr>
      </w:pPr>
    </w:p>
    <w:p w14:paraId="7FF60A16" w14:textId="77777777" w:rsidR="00ED5E78" w:rsidRDefault="00B376DA">
      <w:pPr>
        <w:spacing w:before="183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D5E78" w14:paraId="7FF60A1B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7FF60A17" w14:textId="77777777" w:rsidR="00ED5E78" w:rsidRDefault="00B376DA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7FF60A18" w14:textId="77777777" w:rsidR="00ED5E78" w:rsidRDefault="00B376D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7FF60A19" w14:textId="77777777" w:rsidR="00ED5E78" w:rsidRDefault="00B376DA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7FF60A1A" w14:textId="77777777" w:rsidR="00ED5E78" w:rsidRDefault="00B376DA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D5E78" w14:paraId="7FF60A20" w14:textId="77777777">
        <w:trPr>
          <w:trHeight w:val="253"/>
        </w:trPr>
        <w:tc>
          <w:tcPr>
            <w:tcW w:w="1123" w:type="dxa"/>
          </w:tcPr>
          <w:p w14:paraId="7FF60A1C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7FF60A1D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7FF60A1E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7FF60A1F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25" w14:textId="77777777">
        <w:trPr>
          <w:trHeight w:val="254"/>
        </w:trPr>
        <w:tc>
          <w:tcPr>
            <w:tcW w:w="1123" w:type="dxa"/>
          </w:tcPr>
          <w:p w14:paraId="7FF60A21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7FF60A22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7FF60A23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7FF60A24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2A" w14:textId="77777777">
        <w:trPr>
          <w:trHeight w:val="254"/>
        </w:trPr>
        <w:tc>
          <w:tcPr>
            <w:tcW w:w="1123" w:type="dxa"/>
          </w:tcPr>
          <w:p w14:paraId="7FF60A26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7FF60A27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7FF60A28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7FF60A29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2F" w14:textId="77777777">
        <w:trPr>
          <w:trHeight w:val="253"/>
        </w:trPr>
        <w:tc>
          <w:tcPr>
            <w:tcW w:w="1123" w:type="dxa"/>
          </w:tcPr>
          <w:p w14:paraId="7FF60A2B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7FF60A2C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7FF60A2D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7FF60A2E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D5E78" w14:paraId="7FF60A33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7FF60A30" w14:textId="77777777" w:rsidR="00ED5E78" w:rsidRDefault="00ED5E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7FF60A31" w14:textId="77777777" w:rsidR="00ED5E78" w:rsidRDefault="00B376DA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7FF60A32" w14:textId="77777777" w:rsidR="00ED5E78" w:rsidRDefault="00B376DA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7FF60A34" w14:textId="77777777" w:rsidR="00ED5E78" w:rsidRDefault="00ED5E78">
      <w:pPr>
        <w:pStyle w:val="BodyText"/>
        <w:spacing w:before="70"/>
        <w:rPr>
          <w:b/>
          <w:sz w:val="20"/>
        </w:rPr>
      </w:pPr>
    </w:p>
    <w:p w14:paraId="7FF60A35" w14:textId="77777777" w:rsidR="00ED5E78" w:rsidRDefault="00B376DA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FF60A36" w14:textId="77777777" w:rsidR="00ED5E78" w:rsidRDefault="00ED5E78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D5E78" w14:paraId="7FF60A3B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7FF60A37" w14:textId="77777777" w:rsidR="00ED5E78" w:rsidRDefault="00B376DA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7FF60A38" w14:textId="77777777" w:rsidR="00ED5E78" w:rsidRDefault="00B376D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7FF60A39" w14:textId="77777777" w:rsidR="00ED5E78" w:rsidRDefault="00B376DA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7FF60A3A" w14:textId="77777777" w:rsidR="00ED5E78" w:rsidRDefault="00B376DA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D5E78" w14:paraId="7FF60A40" w14:textId="77777777">
        <w:trPr>
          <w:trHeight w:val="253"/>
        </w:trPr>
        <w:tc>
          <w:tcPr>
            <w:tcW w:w="1123" w:type="dxa"/>
          </w:tcPr>
          <w:p w14:paraId="7FF60A3C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7FF60A3D" w14:textId="77777777" w:rsidR="00ED5E78" w:rsidRDefault="00B376DA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7FF60A3E" w14:textId="77777777" w:rsidR="00ED5E78" w:rsidRDefault="00B376DA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7FF60A3F" w14:textId="77777777" w:rsidR="00ED5E78" w:rsidRDefault="00B376DA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D5E78" w14:paraId="7FF60A45" w14:textId="77777777">
        <w:trPr>
          <w:trHeight w:val="253"/>
        </w:trPr>
        <w:tc>
          <w:tcPr>
            <w:tcW w:w="1123" w:type="dxa"/>
          </w:tcPr>
          <w:p w14:paraId="7FF60A41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7FF60A42" w14:textId="77777777" w:rsidR="00ED5E78" w:rsidRDefault="00B376DA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7FF60A43" w14:textId="77777777" w:rsidR="00ED5E78" w:rsidRDefault="00B376DA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7FF60A44" w14:textId="77777777" w:rsidR="00ED5E78" w:rsidRDefault="00B376DA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4A" w14:textId="77777777">
        <w:trPr>
          <w:trHeight w:val="253"/>
        </w:trPr>
        <w:tc>
          <w:tcPr>
            <w:tcW w:w="1123" w:type="dxa"/>
          </w:tcPr>
          <w:p w14:paraId="7FF60A46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7FF60A47" w14:textId="77777777" w:rsidR="00ED5E78" w:rsidRDefault="00B376DA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7FF60A48" w14:textId="77777777" w:rsidR="00ED5E78" w:rsidRDefault="00B376DA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7FF60A49" w14:textId="77777777" w:rsidR="00ED5E78" w:rsidRDefault="00B376DA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4F" w14:textId="77777777">
        <w:trPr>
          <w:trHeight w:val="253"/>
        </w:trPr>
        <w:tc>
          <w:tcPr>
            <w:tcW w:w="1123" w:type="dxa"/>
          </w:tcPr>
          <w:p w14:paraId="7FF60A4B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7FF60A4C" w14:textId="77777777" w:rsidR="00ED5E78" w:rsidRDefault="00B376DA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7FF60A4D" w14:textId="77777777" w:rsidR="00ED5E78" w:rsidRDefault="00B376DA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7FF60A4E" w14:textId="77777777" w:rsidR="00ED5E78" w:rsidRDefault="00B376DA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D5E78" w14:paraId="7FF60A53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7FF60A50" w14:textId="77777777" w:rsidR="00ED5E78" w:rsidRDefault="00ED5E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7FF60A51" w14:textId="77777777" w:rsidR="00ED5E78" w:rsidRDefault="00B376DA">
            <w:pPr>
              <w:pStyle w:val="TableParagraph"/>
              <w:spacing w:before="0" w:line="216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7FF60A52" w14:textId="77777777" w:rsidR="00ED5E78" w:rsidRDefault="00B376DA">
            <w:pPr>
              <w:pStyle w:val="TableParagraph"/>
              <w:spacing w:before="0" w:line="216" w:lineRule="exact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7FF60A54" w14:textId="77777777" w:rsidR="00ED5E78" w:rsidRDefault="00ED5E78">
      <w:pPr>
        <w:pStyle w:val="BodyText"/>
        <w:spacing w:before="63"/>
        <w:rPr>
          <w:b/>
          <w:sz w:val="20"/>
        </w:rPr>
      </w:pPr>
    </w:p>
    <w:p w14:paraId="7FF60A55" w14:textId="77777777" w:rsidR="00ED5E78" w:rsidRDefault="00B376DA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7FF60A56" w14:textId="77777777" w:rsidR="00ED5E78" w:rsidRDefault="00ED5E78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D5E78" w14:paraId="7FF60A5C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7FF60A57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7FF60A58" w14:textId="77777777" w:rsidR="00ED5E78" w:rsidRDefault="00B376DA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7FF60A59" w14:textId="77777777" w:rsidR="00ED5E78" w:rsidRDefault="00B376DA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7FF60A5A" w14:textId="77777777" w:rsidR="00ED5E78" w:rsidRDefault="00B376DA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7FF60A5B" w14:textId="77777777" w:rsidR="00ED5E78" w:rsidRDefault="00B376DA">
            <w:pPr>
              <w:pStyle w:val="TableParagraph"/>
              <w:spacing w:before="0" w:line="216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D5E78" w14:paraId="7FF60A61" w14:textId="77777777">
        <w:trPr>
          <w:trHeight w:val="253"/>
        </w:trPr>
        <w:tc>
          <w:tcPr>
            <w:tcW w:w="1123" w:type="dxa"/>
          </w:tcPr>
          <w:p w14:paraId="7FF60A5D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7FF60A5E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7FF60A5F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7FF60A60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D5E78" w14:paraId="7FF60A66" w14:textId="77777777">
        <w:trPr>
          <w:trHeight w:val="253"/>
        </w:trPr>
        <w:tc>
          <w:tcPr>
            <w:tcW w:w="1123" w:type="dxa"/>
          </w:tcPr>
          <w:p w14:paraId="7FF60A62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7FF60A63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7FF60A64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7FF60A65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6B" w14:textId="77777777">
        <w:trPr>
          <w:trHeight w:val="253"/>
        </w:trPr>
        <w:tc>
          <w:tcPr>
            <w:tcW w:w="1123" w:type="dxa"/>
          </w:tcPr>
          <w:p w14:paraId="7FF60A67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7FF60A68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7FF60A69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7FF60A6A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70" w14:textId="77777777">
        <w:trPr>
          <w:trHeight w:val="254"/>
        </w:trPr>
        <w:tc>
          <w:tcPr>
            <w:tcW w:w="1123" w:type="dxa"/>
          </w:tcPr>
          <w:p w14:paraId="7FF60A6C" w14:textId="77777777" w:rsidR="00ED5E78" w:rsidRDefault="00B376DA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7FF60A6D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7FF60A6E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7FF60A6F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75" w14:textId="77777777">
        <w:trPr>
          <w:trHeight w:val="253"/>
        </w:trPr>
        <w:tc>
          <w:tcPr>
            <w:tcW w:w="1123" w:type="dxa"/>
          </w:tcPr>
          <w:p w14:paraId="7FF60A71" w14:textId="77777777" w:rsidR="00ED5E78" w:rsidRDefault="00B376DA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7FF60A72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7FF60A73" w14:textId="77777777" w:rsidR="00ED5E78" w:rsidRDefault="00B376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7FF60A74" w14:textId="77777777" w:rsidR="00ED5E78" w:rsidRDefault="00B376D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D5E78" w14:paraId="7FF60A79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7FF60A76" w14:textId="77777777" w:rsidR="00ED5E78" w:rsidRDefault="00ED5E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7FF60A77" w14:textId="77777777" w:rsidR="00ED5E78" w:rsidRDefault="00B376DA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7FF60A78" w14:textId="77777777" w:rsidR="00ED5E78" w:rsidRDefault="00B376DA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7FF60A7A" w14:textId="77777777" w:rsidR="00ED5E78" w:rsidRDefault="00ED5E78">
      <w:pPr>
        <w:pStyle w:val="BodyText"/>
        <w:spacing w:before="65"/>
        <w:rPr>
          <w:b/>
          <w:sz w:val="20"/>
        </w:rPr>
      </w:pPr>
    </w:p>
    <w:p w14:paraId="7FF60A7B" w14:textId="77777777" w:rsidR="00ED5E78" w:rsidRDefault="00B376DA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7FF60A7C" w14:textId="77777777" w:rsidR="00ED5E78" w:rsidRDefault="00B376DA">
      <w:pPr>
        <w:spacing w:before="183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ED5E78" w14:paraId="7FF60A80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7FF60A7D" w14:textId="77777777" w:rsidR="00ED5E78" w:rsidRDefault="00B376DA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7FF60A7E" w14:textId="77777777" w:rsidR="00ED5E78" w:rsidRDefault="00B376DA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7FF60A7F" w14:textId="77777777" w:rsidR="00ED5E78" w:rsidRDefault="00B376DA">
            <w:pPr>
              <w:pStyle w:val="TableParagraph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D5E78" w14:paraId="7FF60A84" w14:textId="77777777">
        <w:trPr>
          <w:trHeight w:val="253"/>
        </w:trPr>
        <w:tc>
          <w:tcPr>
            <w:tcW w:w="1166" w:type="dxa"/>
          </w:tcPr>
          <w:p w14:paraId="7FF60A81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3105" w:type="dxa"/>
          </w:tcPr>
          <w:p w14:paraId="7FF60A82" w14:textId="77777777" w:rsidR="00ED5E78" w:rsidRDefault="00B376DA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Computers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out)</w:t>
            </w:r>
          </w:p>
        </w:tc>
        <w:tc>
          <w:tcPr>
            <w:tcW w:w="859" w:type="dxa"/>
          </w:tcPr>
          <w:p w14:paraId="7FF60A83" w14:textId="77777777" w:rsidR="00ED5E78" w:rsidRDefault="00B376DA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88" w14:textId="77777777">
        <w:trPr>
          <w:trHeight w:val="254"/>
        </w:trPr>
        <w:tc>
          <w:tcPr>
            <w:tcW w:w="1166" w:type="dxa"/>
          </w:tcPr>
          <w:p w14:paraId="7FF60A85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7FF60A86" w14:textId="77777777" w:rsidR="00ED5E78" w:rsidRDefault="00B376DA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7FF60A87" w14:textId="77777777" w:rsidR="00ED5E78" w:rsidRDefault="00B376DA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8C" w14:textId="77777777">
        <w:trPr>
          <w:trHeight w:val="254"/>
        </w:trPr>
        <w:tc>
          <w:tcPr>
            <w:tcW w:w="1166" w:type="dxa"/>
          </w:tcPr>
          <w:p w14:paraId="7FF60A89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3150</w:t>
            </w:r>
          </w:p>
        </w:tc>
        <w:tc>
          <w:tcPr>
            <w:tcW w:w="3105" w:type="dxa"/>
          </w:tcPr>
          <w:p w14:paraId="7FF60A8A" w14:textId="77777777" w:rsidR="00ED5E78" w:rsidRDefault="00B376DA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Planning</w:t>
            </w:r>
          </w:p>
        </w:tc>
        <w:tc>
          <w:tcPr>
            <w:tcW w:w="859" w:type="dxa"/>
          </w:tcPr>
          <w:p w14:paraId="7FF60A8B" w14:textId="77777777" w:rsidR="00ED5E78" w:rsidRDefault="00B376DA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90" w14:textId="77777777">
        <w:trPr>
          <w:trHeight w:val="253"/>
        </w:trPr>
        <w:tc>
          <w:tcPr>
            <w:tcW w:w="1166" w:type="dxa"/>
          </w:tcPr>
          <w:p w14:paraId="7FF60A8D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7FF60A8E" w14:textId="77777777" w:rsidR="00ED5E78" w:rsidRDefault="00B376DA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59" w:type="dxa"/>
          </w:tcPr>
          <w:p w14:paraId="7FF60A8F" w14:textId="77777777" w:rsidR="00ED5E78" w:rsidRDefault="00B376DA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94" w14:textId="77777777">
        <w:trPr>
          <w:trHeight w:val="254"/>
        </w:trPr>
        <w:tc>
          <w:tcPr>
            <w:tcW w:w="1166" w:type="dxa"/>
          </w:tcPr>
          <w:p w14:paraId="7FF60A91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7FF60A92" w14:textId="77777777" w:rsidR="00ED5E78" w:rsidRDefault="00B376D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7FF60A93" w14:textId="77777777" w:rsidR="00ED5E78" w:rsidRDefault="00B376DA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98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7FF60A95" w14:textId="77777777" w:rsidR="00ED5E78" w:rsidRDefault="00ED5E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7FF60A96" w14:textId="77777777" w:rsidR="00ED5E78" w:rsidRDefault="00B376DA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7FF60A97" w14:textId="77777777" w:rsidR="00ED5E78" w:rsidRDefault="00B376DA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7FF60A99" w14:textId="77777777" w:rsidR="00ED5E78" w:rsidRDefault="00B376DA">
      <w:pPr>
        <w:spacing w:before="118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7FF60A9A" w14:textId="77777777" w:rsidR="00ED5E78" w:rsidRDefault="00ED5E78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ED5E78" w14:paraId="7FF60A9E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7FF60A9B" w14:textId="77777777" w:rsidR="00ED5E78" w:rsidRDefault="00B376DA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7FF60A9C" w14:textId="77777777" w:rsidR="00ED5E78" w:rsidRDefault="00B376DA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7FF60A9D" w14:textId="77777777" w:rsidR="00ED5E78" w:rsidRDefault="00B376D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D5E78" w14:paraId="7FF60AA2" w14:textId="77777777">
        <w:trPr>
          <w:trHeight w:val="254"/>
        </w:trPr>
        <w:tc>
          <w:tcPr>
            <w:tcW w:w="1166" w:type="dxa"/>
          </w:tcPr>
          <w:p w14:paraId="7FF60A9F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3105" w:type="dxa"/>
          </w:tcPr>
          <w:p w14:paraId="7FF60AA0" w14:textId="77777777" w:rsidR="00ED5E78" w:rsidRDefault="00B376DA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Foundations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7FF60AA1" w14:textId="77777777" w:rsidR="00ED5E78" w:rsidRDefault="00B376DA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A6" w14:textId="77777777">
        <w:trPr>
          <w:trHeight w:val="253"/>
        </w:trPr>
        <w:tc>
          <w:tcPr>
            <w:tcW w:w="1166" w:type="dxa"/>
          </w:tcPr>
          <w:p w14:paraId="7FF60AA3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7FF60AA4" w14:textId="77777777" w:rsidR="00ED5E78" w:rsidRDefault="00B376DA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7FF60AA5" w14:textId="77777777" w:rsidR="00ED5E78" w:rsidRDefault="00B376DA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AA" w14:textId="77777777">
        <w:trPr>
          <w:trHeight w:val="253"/>
        </w:trPr>
        <w:tc>
          <w:tcPr>
            <w:tcW w:w="1166" w:type="dxa"/>
          </w:tcPr>
          <w:p w14:paraId="7FF60AA7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3010</w:t>
            </w:r>
          </w:p>
        </w:tc>
        <w:tc>
          <w:tcPr>
            <w:tcW w:w="3105" w:type="dxa"/>
          </w:tcPr>
          <w:p w14:paraId="7FF60AA8" w14:textId="77777777" w:rsidR="00ED5E78" w:rsidRDefault="00B376DA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Markets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Institutions</w:t>
            </w:r>
          </w:p>
        </w:tc>
        <w:tc>
          <w:tcPr>
            <w:tcW w:w="811" w:type="dxa"/>
          </w:tcPr>
          <w:p w14:paraId="7FF60AA9" w14:textId="77777777" w:rsidR="00ED5E78" w:rsidRDefault="00B376DA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AE" w14:textId="77777777">
        <w:trPr>
          <w:trHeight w:val="253"/>
        </w:trPr>
        <w:tc>
          <w:tcPr>
            <w:tcW w:w="1166" w:type="dxa"/>
          </w:tcPr>
          <w:p w14:paraId="7FF60AAB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3600</w:t>
            </w:r>
          </w:p>
        </w:tc>
        <w:tc>
          <w:tcPr>
            <w:tcW w:w="3105" w:type="dxa"/>
          </w:tcPr>
          <w:p w14:paraId="7FF60AAC" w14:textId="77777777" w:rsidR="00ED5E78" w:rsidRDefault="00B376DA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Investments</w:t>
            </w:r>
          </w:p>
        </w:tc>
        <w:tc>
          <w:tcPr>
            <w:tcW w:w="811" w:type="dxa"/>
          </w:tcPr>
          <w:p w14:paraId="7FF60AAD" w14:textId="77777777" w:rsidR="00ED5E78" w:rsidRDefault="00B376DA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B2" w14:textId="77777777">
        <w:trPr>
          <w:trHeight w:val="253"/>
        </w:trPr>
        <w:tc>
          <w:tcPr>
            <w:tcW w:w="1166" w:type="dxa"/>
          </w:tcPr>
          <w:p w14:paraId="7FF60AAF" w14:textId="77777777" w:rsidR="00ED5E78" w:rsidRDefault="00B376DA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3850</w:t>
            </w:r>
          </w:p>
        </w:tc>
        <w:tc>
          <w:tcPr>
            <w:tcW w:w="3105" w:type="dxa"/>
          </w:tcPr>
          <w:p w14:paraId="7FF60AB0" w14:textId="77777777" w:rsidR="00ED5E78" w:rsidRDefault="00B376DA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7FF60AB1" w14:textId="77777777" w:rsidR="00ED5E78" w:rsidRDefault="00B376DA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B6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7FF60AB3" w14:textId="77777777" w:rsidR="00ED5E78" w:rsidRDefault="00ED5E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7FF60AB4" w14:textId="77777777" w:rsidR="00ED5E78" w:rsidRDefault="00B376DA">
            <w:pPr>
              <w:pStyle w:val="TableParagraph"/>
              <w:spacing w:before="0" w:line="216" w:lineRule="exact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7FF60AB5" w14:textId="77777777" w:rsidR="00ED5E78" w:rsidRDefault="00B376DA">
            <w:pPr>
              <w:pStyle w:val="TableParagraph"/>
              <w:spacing w:before="0" w:line="216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7FF60AB7" w14:textId="77777777" w:rsidR="00ED5E78" w:rsidRDefault="00B376DA">
      <w:pPr>
        <w:spacing w:before="11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7FF60AB8" w14:textId="77777777" w:rsidR="00ED5E78" w:rsidRDefault="00ED5E78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ED5E78" w14:paraId="7FF60ABC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7FF60AB9" w14:textId="77777777" w:rsidR="00ED5E78" w:rsidRDefault="00B376DA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7FF60ABA" w14:textId="77777777" w:rsidR="00ED5E78" w:rsidRDefault="00B376DA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7FF60ABB" w14:textId="77777777" w:rsidR="00ED5E78" w:rsidRDefault="00B376D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D5E78" w14:paraId="7FF60AC0" w14:textId="77777777">
        <w:trPr>
          <w:trHeight w:val="254"/>
        </w:trPr>
        <w:tc>
          <w:tcPr>
            <w:tcW w:w="1166" w:type="dxa"/>
          </w:tcPr>
          <w:p w14:paraId="7FF60ABD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7FF60ABE" w14:textId="77777777" w:rsidR="00ED5E78" w:rsidRDefault="00B376DA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11" w:type="dxa"/>
          </w:tcPr>
          <w:p w14:paraId="7FF60ABF" w14:textId="77777777" w:rsidR="00ED5E78" w:rsidRDefault="00B376DA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C4" w14:textId="77777777">
        <w:trPr>
          <w:trHeight w:val="253"/>
        </w:trPr>
        <w:tc>
          <w:tcPr>
            <w:tcW w:w="1166" w:type="dxa"/>
          </w:tcPr>
          <w:p w14:paraId="7FF60AC1" w14:textId="77777777" w:rsidR="00ED5E78" w:rsidRDefault="00B376DA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7FF60AC2" w14:textId="77777777" w:rsidR="00ED5E78" w:rsidRDefault="00B376DA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11" w:type="dxa"/>
          </w:tcPr>
          <w:p w14:paraId="7FF60AC3" w14:textId="77777777" w:rsidR="00ED5E78" w:rsidRDefault="00B376DA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C8" w14:textId="77777777">
        <w:trPr>
          <w:trHeight w:val="253"/>
        </w:trPr>
        <w:tc>
          <w:tcPr>
            <w:tcW w:w="1166" w:type="dxa"/>
          </w:tcPr>
          <w:p w14:paraId="7FF60AC5" w14:textId="77777777" w:rsidR="00ED5E78" w:rsidRDefault="00B376DA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7FF60AC6" w14:textId="77777777" w:rsidR="00ED5E78" w:rsidRDefault="00B376DA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7FF60AC7" w14:textId="77777777" w:rsidR="00ED5E78" w:rsidRDefault="00B376DA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CC" w14:textId="77777777">
        <w:trPr>
          <w:trHeight w:val="253"/>
        </w:trPr>
        <w:tc>
          <w:tcPr>
            <w:tcW w:w="1166" w:type="dxa"/>
          </w:tcPr>
          <w:p w14:paraId="7FF60AC9" w14:textId="77777777" w:rsidR="00ED5E78" w:rsidRDefault="00B376DA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7FF60ACA" w14:textId="77777777" w:rsidR="00ED5E78" w:rsidRDefault="00B376DA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7FF60ACB" w14:textId="77777777" w:rsidR="00ED5E78" w:rsidRDefault="00B376DA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D0" w14:textId="77777777">
        <w:trPr>
          <w:trHeight w:val="253"/>
        </w:trPr>
        <w:tc>
          <w:tcPr>
            <w:tcW w:w="1166" w:type="dxa"/>
          </w:tcPr>
          <w:p w14:paraId="7FF60ACD" w14:textId="77777777" w:rsidR="00ED5E78" w:rsidRDefault="00B376DA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(4000+)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7FF60ACE" w14:textId="77777777" w:rsidR="00ED5E78" w:rsidRDefault="00B376DA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4000-Level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7FF60ACF" w14:textId="77777777" w:rsidR="00ED5E78" w:rsidRDefault="00B376DA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5E78" w14:paraId="7FF60AD4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7FF60AD1" w14:textId="77777777" w:rsidR="00ED5E78" w:rsidRDefault="00ED5E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7FF60AD2" w14:textId="77777777" w:rsidR="00ED5E78" w:rsidRDefault="00B376DA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7FF60AD3" w14:textId="77777777" w:rsidR="00ED5E78" w:rsidRDefault="00B376DA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7FF60AD5" w14:textId="77777777" w:rsidR="00ED5E78" w:rsidRDefault="00B376DA">
      <w:pPr>
        <w:spacing w:before="116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7FF60AD6" w14:textId="77777777" w:rsidR="00ED5E78" w:rsidRDefault="00ED5E78">
      <w:pPr>
        <w:rPr>
          <w:b/>
          <w:sz w:val="20"/>
        </w:rPr>
        <w:sectPr w:rsidR="00ED5E78">
          <w:type w:val="continuous"/>
          <w:pgSz w:w="12240" w:h="15840"/>
          <w:pgMar w:top="1880" w:right="360" w:bottom="280" w:left="720" w:header="721" w:footer="0" w:gutter="0"/>
          <w:cols w:num="2" w:space="720" w:equalWidth="0">
            <w:col w:w="5089" w:space="763"/>
            <w:col w:w="5308"/>
          </w:cols>
        </w:sectPr>
      </w:pPr>
    </w:p>
    <w:p w14:paraId="7FF60AD7" w14:textId="77777777" w:rsidR="00ED5E78" w:rsidRDefault="00B376DA">
      <w:pPr>
        <w:tabs>
          <w:tab w:val="left" w:pos="5851"/>
        </w:tabs>
        <w:rPr>
          <w:sz w:val="20"/>
        </w:rPr>
      </w:pPr>
      <w:r>
        <w:rPr>
          <w:noProof/>
          <w:position w:val="15"/>
          <w:sz w:val="20"/>
        </w:rPr>
        <mc:AlternateContent>
          <mc:Choice Requires="wps">
            <w:drawing>
              <wp:inline distT="0" distB="0" distL="0" distR="0" wp14:anchorId="7FF60ADC" wp14:editId="7FF60ADD">
                <wp:extent cx="3234055" cy="12985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ED5E78" w14:paraId="7FF60AEF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7FF60AEB" w14:textId="77777777" w:rsidR="00ED5E78" w:rsidRDefault="00B376DA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7FF60AEC" w14:textId="77777777" w:rsidR="00ED5E78" w:rsidRDefault="00B376DA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7FF60AED" w14:textId="77777777" w:rsidR="00ED5E78" w:rsidRDefault="00B376DA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7FF60AEE" w14:textId="77777777" w:rsidR="00ED5E78" w:rsidRDefault="00B376DA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ED5E78" w14:paraId="7FF60AF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FF60AF0" w14:textId="77777777" w:rsidR="00ED5E78" w:rsidRDefault="00B376DA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FF60AF1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FF60AF2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F60AF3" w14:textId="77777777" w:rsidR="00ED5E78" w:rsidRDefault="00B376DA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AF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FF60AF5" w14:textId="77777777" w:rsidR="00ED5E78" w:rsidRDefault="00B376DA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FF60AF6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FF60AF7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F60AF8" w14:textId="77777777" w:rsidR="00ED5E78" w:rsidRDefault="00B376DA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AF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FF60AFA" w14:textId="77777777" w:rsidR="00ED5E78" w:rsidRDefault="00B376DA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FF60AFB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FF60AFC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F60AFD" w14:textId="77777777" w:rsidR="00ED5E78" w:rsidRDefault="00B376DA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B0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FF60AFF" w14:textId="77777777" w:rsidR="00ED5E78" w:rsidRDefault="00B376DA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FF60B00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FF60B01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F60B02" w14:textId="77777777" w:rsidR="00ED5E78" w:rsidRDefault="00B376DA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B0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FF60B04" w14:textId="77777777" w:rsidR="00ED5E78" w:rsidRDefault="00B376DA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FF60B05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FF60B06" w14:textId="77777777" w:rsidR="00ED5E78" w:rsidRDefault="00B376D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F60B07" w14:textId="77777777" w:rsidR="00ED5E78" w:rsidRDefault="00B376DA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D5E78" w14:paraId="7FF60B0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7FF60B09" w14:textId="77777777" w:rsidR="00ED5E78" w:rsidRDefault="00ED5E7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7FF60B0A" w14:textId="77777777" w:rsidR="00ED5E78" w:rsidRDefault="00ED5E7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F60B0B" w14:textId="77777777" w:rsidR="00ED5E78" w:rsidRDefault="00B376DA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7FF60B0D" w14:textId="77777777" w:rsidR="00ED5E78" w:rsidRDefault="00ED5E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60AD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ED5E78" w14:paraId="7FF60AEF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7FF60AEB" w14:textId="77777777" w:rsidR="00ED5E78" w:rsidRDefault="00B376DA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7FF60AEC" w14:textId="77777777" w:rsidR="00ED5E78" w:rsidRDefault="00B376DA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7FF60AED" w14:textId="77777777" w:rsidR="00ED5E78" w:rsidRDefault="00B376DA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7FF60AEE" w14:textId="77777777" w:rsidR="00ED5E78" w:rsidRDefault="00B376DA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ED5E78" w14:paraId="7FF60AF4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7FF60AF0" w14:textId="77777777" w:rsidR="00ED5E78" w:rsidRDefault="00B376DA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FF60AF1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FF60AF2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7FF60AF3" w14:textId="77777777" w:rsidR="00ED5E78" w:rsidRDefault="00B376DA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AF9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7FF60AF5" w14:textId="77777777" w:rsidR="00ED5E78" w:rsidRDefault="00B376DA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FF60AF6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FF60AF7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7FF60AF8" w14:textId="77777777" w:rsidR="00ED5E78" w:rsidRDefault="00B376DA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AFE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7FF60AFA" w14:textId="77777777" w:rsidR="00ED5E78" w:rsidRDefault="00B376DA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FF60AFB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FF60AFC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7FF60AFD" w14:textId="77777777" w:rsidR="00ED5E78" w:rsidRDefault="00B376DA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B03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7FF60AFF" w14:textId="77777777" w:rsidR="00ED5E78" w:rsidRDefault="00B376DA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FF60B00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FF60B01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7FF60B02" w14:textId="77777777" w:rsidR="00ED5E78" w:rsidRDefault="00B376DA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B0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7FF60B04" w14:textId="77777777" w:rsidR="00ED5E78" w:rsidRDefault="00B376DA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FF60B05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FF60B06" w14:textId="77777777" w:rsidR="00ED5E78" w:rsidRDefault="00B376D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7FF60B07" w14:textId="77777777" w:rsidR="00ED5E78" w:rsidRDefault="00B376DA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ED5E78" w14:paraId="7FF60B0C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7FF60B09" w14:textId="77777777" w:rsidR="00ED5E78" w:rsidRDefault="00ED5E7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7FF60B0A" w14:textId="77777777" w:rsidR="00ED5E78" w:rsidRDefault="00ED5E7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7FF60B0B" w14:textId="77777777" w:rsidR="00ED5E78" w:rsidRDefault="00B376DA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7FF60B0D" w14:textId="77777777" w:rsidR="00ED5E78" w:rsidRDefault="00ED5E7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5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FF60ADE" wp14:editId="7FF60ADF">
                <wp:extent cx="3234055" cy="141732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41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ED5E78" w14:paraId="7FF60B11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7FF60B0E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7FF60B0F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7FF60B10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19" w:right="1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ED5E78" w14:paraId="7FF60B1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7FF60B12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4950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7FF60B13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Strategic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7FF60B14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B1B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7FF60B16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4600/</w:t>
                                  </w:r>
                                </w:p>
                                <w:p w14:paraId="7FF60B17" w14:textId="77777777" w:rsidR="00ED5E78" w:rsidRDefault="00B376DA">
                                  <w:pPr>
                                    <w:pStyle w:val="TableParagraph"/>
                                    <w:ind w:left="48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4750/4950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7FF60B18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4000-Level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Finance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(Depends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on</w:t>
                                  </w:r>
                                </w:p>
                                <w:p w14:paraId="7FF60B19" w14:textId="77777777" w:rsidR="00ED5E78" w:rsidRDefault="00B376DA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Concentration)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7FF60B1A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B1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7FF60B1C" w14:textId="77777777" w:rsidR="00ED5E78" w:rsidRDefault="00ED5E7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7FF60B1D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(Unrestricted)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7FF60B1E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B2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7FF60B20" w14:textId="77777777" w:rsidR="00ED5E78" w:rsidRDefault="00ED5E7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7FF60B21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(Unrestricted)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7FF60B22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B2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7FF60B24" w14:textId="77777777" w:rsidR="00ED5E78" w:rsidRDefault="00ED5E7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7FF60B25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(Unrestricted)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7FF60B26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D5E78" w14:paraId="7FF60B2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7FF60B28" w14:textId="77777777" w:rsidR="00ED5E78" w:rsidRDefault="00ED5E7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7FF60B29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0"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7FF60B2A" w14:textId="77777777" w:rsidR="00ED5E78" w:rsidRDefault="00B376DA">
                                  <w:pPr>
                                    <w:pStyle w:val="TableParagraph"/>
                                    <w:spacing w:before="0" w:line="197" w:lineRule="exact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7FF60B2C" w14:textId="77777777" w:rsidR="00ED5E78" w:rsidRDefault="00ED5E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60ADE" id="Textbox 5" o:spid="_x0000_s1027" type="#_x0000_t202" style="width:254.65pt;height:1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ED5E78" w14:paraId="7FF60B11" w14:textId="77777777">
                        <w:trPr>
                          <w:trHeight w:val="441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7FF60B0E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7FF60B0F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7FF60B10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19" w:right="1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ED5E78" w14:paraId="7FF60B15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7FF60B12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4950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7FF60B13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Strategic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7FF60B14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B1B" w14:textId="77777777">
                        <w:trPr>
                          <w:trHeight w:val="441"/>
                        </w:trPr>
                        <w:tc>
                          <w:tcPr>
                            <w:tcW w:w="1166" w:type="dxa"/>
                          </w:tcPr>
                          <w:p w14:paraId="7FF60B16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4600/</w:t>
                            </w:r>
                          </w:p>
                          <w:p w14:paraId="7FF60B17" w14:textId="77777777" w:rsidR="00ED5E78" w:rsidRDefault="00B376DA">
                            <w:pPr>
                              <w:pStyle w:val="TableParagraph"/>
                              <w:ind w:left="48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4750/4950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7FF60B18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4000-Level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Finance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(Depends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on</w:t>
                            </w:r>
                          </w:p>
                          <w:p w14:paraId="7FF60B19" w14:textId="77777777" w:rsidR="00ED5E78" w:rsidRDefault="00B376DA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Concentration)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7FF60B1A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B1F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7FF60B1C" w14:textId="77777777" w:rsidR="00ED5E78" w:rsidRDefault="00ED5E7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7FF60B1D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(Unrestricted)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7FF60B1E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B23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7FF60B20" w14:textId="77777777" w:rsidR="00ED5E78" w:rsidRDefault="00ED5E7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7FF60B21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(Unrestricted)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7FF60B22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B27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7FF60B24" w14:textId="77777777" w:rsidR="00ED5E78" w:rsidRDefault="00ED5E7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7FF60B25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(Unrestricted)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7FF60B26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D5E78" w14:paraId="7FF60B2B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7FF60B28" w14:textId="77777777" w:rsidR="00ED5E78" w:rsidRDefault="00ED5E7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7FF60B29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0"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7FF60B2A" w14:textId="77777777" w:rsidR="00ED5E78" w:rsidRDefault="00B376DA">
                            <w:pPr>
                              <w:pStyle w:val="TableParagraph"/>
                              <w:spacing w:before="0" w:line="197" w:lineRule="exact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7FF60B2C" w14:textId="77777777" w:rsidR="00ED5E78" w:rsidRDefault="00ED5E7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F60AD8" w14:textId="77777777" w:rsidR="00ED5E78" w:rsidRDefault="00B376DA">
      <w:pPr>
        <w:pStyle w:val="BodyText"/>
        <w:spacing w:before="7"/>
        <w:rPr>
          <w:b/>
          <w:sz w:val="6"/>
        </w:rPr>
      </w:pPr>
      <w:r>
        <w:rPr>
          <w:b/>
          <w:noProof/>
          <w:sz w:val="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F60AE0" wp14:editId="2E70FA10">
                <wp:simplePos x="0" y="0"/>
                <wp:positionH relativeFrom="page">
                  <wp:posOffset>457200</wp:posOffset>
                </wp:positionH>
                <wp:positionV relativeFrom="paragraph">
                  <wp:posOffset>66813</wp:posOffset>
                </wp:positionV>
                <wp:extent cx="3234055" cy="173990"/>
                <wp:effectExtent l="0" t="0" r="0" b="0"/>
                <wp:wrapTopAndBottom/>
                <wp:docPr id="6" name="Group 6" descr="To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FF60B2D" w14:textId="77777777" w:rsidR="00ED5E78" w:rsidRDefault="00B376DA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60B2E" w14:textId="77777777" w:rsidR="00ED5E78" w:rsidRDefault="00B376DA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60AE0" id="Group 6" o:spid="_x0000_s1028" alt="Toal Credits for Associate Degree: 60&#10;&#10;" style="position:absolute;margin-left:36pt;margin-top:5.25pt;width:254.65pt;height:13.7pt;z-index:-15728640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">
                <v:shape id="Textbox 7" o:spid="_x0000_s1029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" fillcolor="black" stroked="f">
                  <v:textbox inset="0,0,0,0">
                    <w:txbxContent>
                      <w:p w14:paraId="7FF60B2D" w14:textId="77777777" w:rsidR="00ED5E78" w:rsidRDefault="00B376DA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8" o:spid="_x0000_s1030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9" o:spid="_x0000_s1031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FF60B2E" w14:textId="77777777" w:rsidR="00ED5E78" w:rsidRDefault="00B376DA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6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FF60AE2" wp14:editId="18642470">
                <wp:simplePos x="0" y="0"/>
                <wp:positionH relativeFrom="page">
                  <wp:posOffset>4172711</wp:posOffset>
                </wp:positionH>
                <wp:positionV relativeFrom="paragraph">
                  <wp:posOffset>146061</wp:posOffset>
                </wp:positionV>
                <wp:extent cx="3234055" cy="173990"/>
                <wp:effectExtent l="0" t="0" r="0" b="0"/>
                <wp:wrapTopAndBottom/>
                <wp:docPr id="10" name="Group 10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FF60B2F" w14:textId="77777777" w:rsidR="00ED5E78" w:rsidRDefault="00B376DA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F60B30" w14:textId="77777777" w:rsidR="00ED5E78" w:rsidRDefault="00B376DA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60AE2" id="Group 10" o:spid="_x0000_s1032" alt="Total Credits for Bachelors Degree: 120&#10;" style="position:absolute;margin-left:328.55pt;margin-top:11.5pt;width:254.65pt;height:13.7pt;z-index:-15728128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">
                <v:shape id="Textbox 11" o:spid="_x0000_s1033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" fillcolor="black" stroked="f">
                  <v:textbox inset="0,0,0,0">
                    <w:txbxContent>
                      <w:p w14:paraId="7FF60B2F" w14:textId="77777777" w:rsidR="00ED5E78" w:rsidRDefault="00B376DA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2" o:spid="_x0000_s1034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3" o:spid="_x0000_s1035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7FF60B30" w14:textId="77777777" w:rsidR="00ED5E78" w:rsidRDefault="00B376DA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F60AD9" w14:textId="77777777" w:rsidR="00ED5E78" w:rsidRDefault="00ED5E78">
      <w:pPr>
        <w:pStyle w:val="BodyText"/>
        <w:spacing w:before="194"/>
        <w:rPr>
          <w:b/>
        </w:rPr>
      </w:pPr>
    </w:p>
    <w:p w14:paraId="7FF60ADA" w14:textId="77777777" w:rsidR="00ED5E78" w:rsidRDefault="00B376DA">
      <w:pPr>
        <w:pStyle w:val="BodyText"/>
        <w:ind w:right="189"/>
      </w:pPr>
      <w:r>
        <w:t>Notes: 1. See the community college course catalog degree plan to see which general education courses meet these requirements for the AA degree. 2.</w:t>
      </w:r>
      <w:r>
        <w:rPr>
          <w:spacing w:val="-1"/>
        </w:rPr>
        <w:t xml:space="preserve"> </w:t>
      </w:r>
      <w:r>
        <w:t>All MSU Denver</w:t>
      </w:r>
      <w:r>
        <w:rPr>
          <w:spacing w:val="40"/>
        </w:rPr>
        <w:t xml:space="preserve"> </w:t>
      </w:r>
      <w:r>
        <w:t>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 3. See a faculty</w:t>
      </w:r>
      <w:r>
        <w:rPr>
          <w:spacing w:val="40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concentration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upper-division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electives.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concentrate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Services;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rPr>
          <w:spacing w:val="-2"/>
        </w:rPr>
        <w:t>requirements.</w:t>
      </w:r>
    </w:p>
    <w:p w14:paraId="7FF60ADB" w14:textId="77777777" w:rsidR="00ED5E78" w:rsidRDefault="00B376DA">
      <w:pPr>
        <w:spacing w:before="2"/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1/6/20</w:t>
      </w:r>
    </w:p>
    <w:sectPr w:rsidR="00ED5E78">
      <w:type w:val="continuous"/>
      <w:pgSz w:w="12240" w:h="15840"/>
      <w:pgMar w:top="1880" w:right="360" w:bottom="280" w:left="7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0AE9" w14:textId="77777777" w:rsidR="00B376DA" w:rsidRDefault="00B376DA">
      <w:r>
        <w:separator/>
      </w:r>
    </w:p>
  </w:endnote>
  <w:endnote w:type="continuationSeparator" w:id="0">
    <w:p w14:paraId="7FF60AEB" w14:textId="77777777" w:rsidR="00B376DA" w:rsidRDefault="00B3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60AE5" w14:textId="77777777" w:rsidR="00B376DA" w:rsidRDefault="00B376DA">
      <w:r>
        <w:separator/>
      </w:r>
    </w:p>
  </w:footnote>
  <w:footnote w:type="continuationSeparator" w:id="0">
    <w:p w14:paraId="7FF60AE7" w14:textId="77777777" w:rsidR="00B376DA" w:rsidRDefault="00B3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0AE4" w14:textId="77777777" w:rsidR="00ED5E78" w:rsidRDefault="00B376DA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53504" behindDoc="1" locked="0" layoutInCell="1" allowOverlap="1" wp14:anchorId="7FF60AE5" wp14:editId="0AD414C5">
          <wp:simplePos x="0" y="0"/>
          <wp:positionH relativeFrom="page">
            <wp:posOffset>541926</wp:posOffset>
          </wp:positionH>
          <wp:positionV relativeFrom="page">
            <wp:posOffset>658737</wp:posOffset>
          </wp:positionV>
          <wp:extent cx="1255164" cy="521970"/>
          <wp:effectExtent l="0" t="0" r="0" b="0"/>
          <wp:wrapNone/>
          <wp:docPr id="1" name="Image 1" descr="Community College of Aurora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ommunity College of Aurora&#10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164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54016" behindDoc="1" locked="0" layoutInCell="1" allowOverlap="1" wp14:anchorId="7FF60AE7" wp14:editId="6C776081">
          <wp:simplePos x="0" y="0"/>
          <wp:positionH relativeFrom="page">
            <wp:posOffset>5263812</wp:posOffset>
          </wp:positionH>
          <wp:positionV relativeFrom="page">
            <wp:posOffset>769388</wp:posOffset>
          </wp:positionV>
          <wp:extent cx="2093636" cy="319654"/>
          <wp:effectExtent l="0" t="0" r="0" b="0"/>
          <wp:wrapNone/>
          <wp:docPr id="2" name="Image 2" descr="College of Business logo&#10;Metropolitan State University of Denver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ollege of Business logo&#10;Metropolitan State University of Denver&#10;&#10;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3636" cy="319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7FF60AE9" wp14:editId="7FF60AEA">
              <wp:simplePos x="0" y="0"/>
              <wp:positionH relativeFrom="page">
                <wp:posOffset>2944257</wp:posOffset>
              </wp:positionH>
              <wp:positionV relativeFrom="page">
                <wp:posOffset>445113</wp:posOffset>
              </wp:positionV>
              <wp:extent cx="199771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F60B31" w14:textId="77777777" w:rsidR="00ED5E78" w:rsidRDefault="00B376DA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Degree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Map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Transfer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Students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60AE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231.85pt;margin-top:35.05pt;width:157.3pt;height:15.5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" filled="f" stroked="f">
              <v:textbox inset="0,0,0,0">
                <w:txbxContent>
                  <w:p w14:paraId="7FF60B31" w14:textId="77777777" w:rsidR="00ED5E78" w:rsidRDefault="00B376DA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Degree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Map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for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Transfer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E78"/>
    <w:rsid w:val="0011245B"/>
    <w:rsid w:val="00B376DA"/>
    <w:rsid w:val="00E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0A13"/>
  <w15:docId w15:val="{693AFBDC-14B0-42E8-A19F-C3C3058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>Metropolitan State University of Denver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2025-05-15T15:17:00Z</dcterms:created>
  <dcterms:modified xsi:type="dcterms:W3CDTF">2025-05-15T15:26:00Z</dcterms:modified>
</cp:coreProperties>
</file>