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4A18" w14:textId="77777777" w:rsidR="00EA48A6" w:rsidRDefault="00EA48A6">
      <w:pPr>
        <w:pStyle w:val="BodyText"/>
        <w:spacing w:before="80"/>
        <w:rPr>
          <w:rFonts w:ascii="Times New Roman"/>
        </w:rPr>
      </w:pPr>
    </w:p>
    <w:p w14:paraId="32944A19" w14:textId="77777777" w:rsidR="00EA48A6" w:rsidRDefault="00E475C3">
      <w:pPr>
        <w:pStyle w:val="BodyText"/>
        <w:tabs>
          <w:tab w:val="left" w:pos="6942"/>
          <w:tab w:val="left" w:pos="7764"/>
        </w:tabs>
        <w:ind w:right="177"/>
      </w:pPr>
      <w:r>
        <w:t>From: Community College of Aurora</w:t>
      </w:r>
      <w:r>
        <w:tab/>
      </w:r>
      <w:r>
        <w:tab/>
        <w:t>To: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ab/>
        <w:t>Degree:</w:t>
      </w:r>
      <w:r>
        <w:rPr>
          <w:spacing w:val="-8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Systems</w:t>
      </w:r>
    </w:p>
    <w:p w14:paraId="32944A1A" w14:textId="77777777" w:rsidR="00EA48A6" w:rsidRDefault="00EA48A6">
      <w:pPr>
        <w:pStyle w:val="BodyText"/>
        <w:sectPr w:rsidR="00EA48A6">
          <w:headerReference w:type="default" r:id="rId6"/>
          <w:type w:val="continuous"/>
          <w:pgSz w:w="12240" w:h="15840"/>
          <w:pgMar w:top="1880" w:right="360" w:bottom="280" w:left="720" w:header="721" w:footer="0" w:gutter="0"/>
          <w:pgNumType w:start="1"/>
          <w:cols w:space="720"/>
        </w:sectPr>
      </w:pPr>
    </w:p>
    <w:p w14:paraId="32944A1B" w14:textId="77777777" w:rsidR="00EA48A6" w:rsidRDefault="00E475C3">
      <w:pPr>
        <w:spacing w:before="29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A48A6" w14:paraId="32944A20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2944A1C" w14:textId="77777777" w:rsidR="00EA48A6" w:rsidRDefault="00E475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944A1D" w14:textId="77777777" w:rsidR="00EA48A6" w:rsidRDefault="00E475C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944A1E" w14:textId="77777777" w:rsidR="00EA48A6" w:rsidRDefault="00E475C3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944A1F" w14:textId="77777777" w:rsidR="00EA48A6" w:rsidRDefault="00E475C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25" w14:textId="77777777">
        <w:trPr>
          <w:trHeight w:val="254"/>
        </w:trPr>
        <w:tc>
          <w:tcPr>
            <w:tcW w:w="1123" w:type="dxa"/>
          </w:tcPr>
          <w:p w14:paraId="32944A21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2944A2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32944A23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32944A24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2A" w14:textId="77777777">
        <w:trPr>
          <w:trHeight w:val="253"/>
        </w:trPr>
        <w:tc>
          <w:tcPr>
            <w:tcW w:w="1123" w:type="dxa"/>
          </w:tcPr>
          <w:p w14:paraId="32944A26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2944A27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32944A28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32944A29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2F" w14:textId="77777777">
        <w:trPr>
          <w:trHeight w:val="254"/>
        </w:trPr>
        <w:tc>
          <w:tcPr>
            <w:tcW w:w="1123" w:type="dxa"/>
          </w:tcPr>
          <w:p w14:paraId="32944A2B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2944A2C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32944A2D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2944A2E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34" w14:textId="77777777">
        <w:trPr>
          <w:trHeight w:val="254"/>
        </w:trPr>
        <w:tc>
          <w:tcPr>
            <w:tcW w:w="1123" w:type="dxa"/>
          </w:tcPr>
          <w:p w14:paraId="32944A30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32944A31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32944A3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32944A33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A48A6" w14:paraId="32944A38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944A35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944A36" w14:textId="77777777" w:rsidR="00EA48A6" w:rsidRDefault="00E475C3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944A37" w14:textId="77777777" w:rsidR="00EA48A6" w:rsidRDefault="00E475C3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32944A39" w14:textId="77777777" w:rsidR="00EA48A6" w:rsidRDefault="00EA48A6">
      <w:pPr>
        <w:pStyle w:val="BodyText"/>
        <w:spacing w:before="70"/>
        <w:rPr>
          <w:b/>
          <w:sz w:val="20"/>
        </w:rPr>
      </w:pPr>
    </w:p>
    <w:p w14:paraId="32944A3A" w14:textId="77777777" w:rsidR="00EA48A6" w:rsidRDefault="00E475C3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32944A3B" w14:textId="77777777" w:rsidR="00EA48A6" w:rsidRDefault="00EA48A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A48A6" w14:paraId="32944A40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32944A3C" w14:textId="77777777" w:rsidR="00EA48A6" w:rsidRDefault="00E475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944A3D" w14:textId="77777777" w:rsidR="00EA48A6" w:rsidRDefault="00E475C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944A3E" w14:textId="77777777" w:rsidR="00EA48A6" w:rsidRDefault="00E475C3">
            <w:pPr>
              <w:pStyle w:val="TableParagraph"/>
              <w:spacing w:before="0" w:line="216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944A3F" w14:textId="77777777" w:rsidR="00EA48A6" w:rsidRDefault="00E475C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45" w14:textId="77777777">
        <w:trPr>
          <w:trHeight w:val="253"/>
        </w:trPr>
        <w:tc>
          <w:tcPr>
            <w:tcW w:w="1123" w:type="dxa"/>
          </w:tcPr>
          <w:p w14:paraId="32944A41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2944A4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32944A43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32944A44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A48A6" w14:paraId="32944A4A" w14:textId="77777777">
        <w:trPr>
          <w:trHeight w:val="253"/>
        </w:trPr>
        <w:tc>
          <w:tcPr>
            <w:tcW w:w="1123" w:type="dxa"/>
          </w:tcPr>
          <w:p w14:paraId="32944A46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32944A47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32944A48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32944A49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4F" w14:textId="77777777">
        <w:trPr>
          <w:trHeight w:val="253"/>
        </w:trPr>
        <w:tc>
          <w:tcPr>
            <w:tcW w:w="1123" w:type="dxa"/>
          </w:tcPr>
          <w:p w14:paraId="32944A4B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2944A4C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2944A4D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32944A4E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54" w14:textId="77777777">
        <w:trPr>
          <w:trHeight w:val="254"/>
        </w:trPr>
        <w:tc>
          <w:tcPr>
            <w:tcW w:w="1123" w:type="dxa"/>
          </w:tcPr>
          <w:p w14:paraId="32944A50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32944A51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32944A5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32944A53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A48A6" w14:paraId="32944A58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944A55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944A56" w14:textId="77777777" w:rsidR="00EA48A6" w:rsidRDefault="00E475C3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944A57" w14:textId="77777777" w:rsidR="00EA48A6" w:rsidRDefault="00E475C3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32944A59" w14:textId="77777777" w:rsidR="00EA48A6" w:rsidRDefault="00EA48A6">
      <w:pPr>
        <w:pStyle w:val="BodyText"/>
        <w:spacing w:before="69"/>
        <w:rPr>
          <w:b/>
          <w:sz w:val="20"/>
        </w:rPr>
      </w:pPr>
    </w:p>
    <w:p w14:paraId="32944A5A" w14:textId="77777777" w:rsidR="00EA48A6" w:rsidRDefault="00E475C3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32944A5B" w14:textId="77777777" w:rsidR="00EA48A6" w:rsidRDefault="00EA48A6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A48A6" w14:paraId="32944A60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2944A5C" w14:textId="77777777" w:rsidR="00EA48A6" w:rsidRDefault="00E475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944A5D" w14:textId="77777777" w:rsidR="00EA48A6" w:rsidRDefault="00E475C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944A5E" w14:textId="77777777" w:rsidR="00EA48A6" w:rsidRDefault="00E475C3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944A5F" w14:textId="77777777" w:rsidR="00EA48A6" w:rsidRDefault="00E475C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65" w14:textId="77777777">
        <w:trPr>
          <w:trHeight w:val="253"/>
        </w:trPr>
        <w:tc>
          <w:tcPr>
            <w:tcW w:w="1123" w:type="dxa"/>
          </w:tcPr>
          <w:p w14:paraId="32944A61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2944A6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2944A63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32944A64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A48A6" w14:paraId="32944A6A" w14:textId="77777777">
        <w:trPr>
          <w:trHeight w:val="253"/>
        </w:trPr>
        <w:tc>
          <w:tcPr>
            <w:tcW w:w="1123" w:type="dxa"/>
          </w:tcPr>
          <w:p w14:paraId="32944A66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32944A67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32944A68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32944A69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6F" w14:textId="77777777">
        <w:trPr>
          <w:trHeight w:val="254"/>
        </w:trPr>
        <w:tc>
          <w:tcPr>
            <w:tcW w:w="1123" w:type="dxa"/>
          </w:tcPr>
          <w:p w14:paraId="32944A6B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32944A6C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32944A6D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32944A6E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74" w14:textId="77777777">
        <w:trPr>
          <w:trHeight w:val="253"/>
        </w:trPr>
        <w:tc>
          <w:tcPr>
            <w:tcW w:w="1123" w:type="dxa"/>
          </w:tcPr>
          <w:p w14:paraId="32944A70" w14:textId="77777777" w:rsidR="00EA48A6" w:rsidRDefault="00E475C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32944A71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32944A7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32944A73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79" w14:textId="77777777">
        <w:trPr>
          <w:trHeight w:val="253"/>
        </w:trPr>
        <w:tc>
          <w:tcPr>
            <w:tcW w:w="1123" w:type="dxa"/>
          </w:tcPr>
          <w:p w14:paraId="32944A75" w14:textId="77777777" w:rsidR="00EA48A6" w:rsidRDefault="00E475C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32944A76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32944A77" w14:textId="77777777" w:rsidR="00EA48A6" w:rsidRDefault="00E475C3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32944A78" w14:textId="77777777" w:rsidR="00EA48A6" w:rsidRDefault="00E475C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A48A6" w14:paraId="32944A7D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944A7A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944A7B" w14:textId="77777777" w:rsidR="00EA48A6" w:rsidRDefault="00E475C3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944A7C" w14:textId="77777777" w:rsidR="00EA48A6" w:rsidRDefault="00E475C3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32944A7E" w14:textId="77777777" w:rsidR="00EA48A6" w:rsidRDefault="00EA48A6">
      <w:pPr>
        <w:pStyle w:val="BodyText"/>
        <w:spacing w:before="65"/>
        <w:rPr>
          <w:b/>
          <w:sz w:val="20"/>
        </w:rPr>
      </w:pPr>
    </w:p>
    <w:p w14:paraId="32944A7F" w14:textId="77777777" w:rsidR="00EA48A6" w:rsidRDefault="00E475C3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2944AFE" wp14:editId="32944AFF">
                <wp:simplePos x="0" y="0"/>
                <wp:positionH relativeFrom="page">
                  <wp:posOffset>419100</wp:posOffset>
                </wp:positionH>
                <wp:positionV relativeFrom="paragraph">
                  <wp:posOffset>178921</wp:posOffset>
                </wp:positionV>
                <wp:extent cx="3310254" cy="1295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EA48A6" w14:paraId="32944B0F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32944B0B" w14:textId="77777777" w:rsidR="00EA48A6" w:rsidRDefault="00E475C3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32944B0C" w14:textId="77777777" w:rsidR="00EA48A6" w:rsidRDefault="00E475C3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32944B0D" w14:textId="77777777" w:rsidR="00EA48A6" w:rsidRDefault="00E475C3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32944B0E" w14:textId="77777777" w:rsidR="00EA48A6" w:rsidRDefault="00E475C3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EA48A6" w14:paraId="32944B1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944B10" w14:textId="77777777" w:rsidR="00EA48A6" w:rsidRDefault="00E475C3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944B11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944B12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44B13" w14:textId="77777777" w:rsidR="00EA48A6" w:rsidRDefault="00E475C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A48A6" w14:paraId="32944B1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944B15" w14:textId="77777777" w:rsidR="00EA48A6" w:rsidRDefault="00E475C3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944B16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944B17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44B18" w14:textId="77777777" w:rsidR="00EA48A6" w:rsidRDefault="00E475C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A48A6" w14:paraId="32944B1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944B1A" w14:textId="77777777" w:rsidR="00EA48A6" w:rsidRDefault="00E475C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944B1B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944B1C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44B1D" w14:textId="77777777" w:rsidR="00EA48A6" w:rsidRDefault="00E475C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A48A6" w14:paraId="32944B2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944B1F" w14:textId="77777777" w:rsidR="00EA48A6" w:rsidRDefault="00E475C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944B20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944B21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44B22" w14:textId="77777777" w:rsidR="00EA48A6" w:rsidRDefault="00E475C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A48A6" w14:paraId="32944B2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944B24" w14:textId="77777777" w:rsidR="00EA48A6" w:rsidRDefault="00E475C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944B25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944B26" w14:textId="77777777" w:rsidR="00EA48A6" w:rsidRDefault="00E475C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44B27" w14:textId="77777777" w:rsidR="00EA48A6" w:rsidRDefault="00E475C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A48A6" w14:paraId="32944B2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32944B29" w14:textId="77777777" w:rsidR="00EA48A6" w:rsidRDefault="00EA48A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32944B2A" w14:textId="77777777" w:rsidR="00EA48A6" w:rsidRDefault="00EA48A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44B2B" w14:textId="77777777" w:rsidR="00EA48A6" w:rsidRDefault="00E475C3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32944B2D" w14:textId="77777777" w:rsidR="00EA48A6" w:rsidRDefault="00EA48A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44AF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3pt;margin-top:14.1pt;width:260.65pt;height:10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EA48A6" w14:paraId="32944B0F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32944B0B" w14:textId="77777777" w:rsidR="00EA48A6" w:rsidRDefault="00E475C3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32944B0C" w14:textId="77777777" w:rsidR="00EA48A6" w:rsidRDefault="00E475C3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32944B0D" w14:textId="77777777" w:rsidR="00EA48A6" w:rsidRDefault="00E475C3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32944B0E" w14:textId="77777777" w:rsidR="00EA48A6" w:rsidRDefault="00E475C3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EA48A6" w14:paraId="32944B14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944B10" w14:textId="77777777" w:rsidR="00EA48A6" w:rsidRDefault="00E475C3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944B11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944B12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944B13" w14:textId="77777777" w:rsidR="00EA48A6" w:rsidRDefault="00E475C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A48A6" w14:paraId="32944B1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944B15" w14:textId="77777777" w:rsidR="00EA48A6" w:rsidRDefault="00E475C3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944B16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944B17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944B18" w14:textId="77777777" w:rsidR="00EA48A6" w:rsidRDefault="00E475C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A48A6" w14:paraId="32944B1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944B1A" w14:textId="77777777" w:rsidR="00EA48A6" w:rsidRDefault="00E475C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944B1B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944B1C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944B1D" w14:textId="77777777" w:rsidR="00EA48A6" w:rsidRDefault="00E475C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A48A6" w14:paraId="32944B23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944B1F" w14:textId="77777777" w:rsidR="00EA48A6" w:rsidRDefault="00E475C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944B20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944B21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944B22" w14:textId="77777777" w:rsidR="00EA48A6" w:rsidRDefault="00E475C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A48A6" w14:paraId="32944B28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32944B24" w14:textId="77777777" w:rsidR="00EA48A6" w:rsidRDefault="00E475C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944B25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944B26" w14:textId="77777777" w:rsidR="00EA48A6" w:rsidRDefault="00E475C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944B27" w14:textId="77777777" w:rsidR="00EA48A6" w:rsidRDefault="00E475C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EA48A6" w14:paraId="32944B2C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32944B29" w14:textId="77777777" w:rsidR="00EA48A6" w:rsidRDefault="00EA48A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32944B2A" w14:textId="77777777" w:rsidR="00EA48A6" w:rsidRDefault="00EA48A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2944B2B" w14:textId="77777777" w:rsidR="00EA48A6" w:rsidRDefault="00E475C3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32944B2D" w14:textId="77777777" w:rsidR="00EA48A6" w:rsidRDefault="00EA48A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32944A80" w14:textId="77777777" w:rsidR="00EA48A6" w:rsidRDefault="00E475C3">
      <w:pPr>
        <w:spacing w:before="29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EA48A6" w14:paraId="32944A84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944A81" w14:textId="77777777" w:rsidR="00EA48A6" w:rsidRDefault="00E475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944A82" w14:textId="77777777" w:rsidR="00EA48A6" w:rsidRDefault="00E475C3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32944A83" w14:textId="77777777" w:rsidR="00EA48A6" w:rsidRDefault="00E475C3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89" w14:textId="77777777">
        <w:trPr>
          <w:trHeight w:val="436"/>
        </w:trPr>
        <w:tc>
          <w:tcPr>
            <w:tcW w:w="1166" w:type="dxa"/>
          </w:tcPr>
          <w:p w14:paraId="32944A85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3105" w:type="dxa"/>
          </w:tcPr>
          <w:p w14:paraId="32944A86" w14:textId="77777777" w:rsidR="00EA48A6" w:rsidRDefault="00E475C3">
            <w:pPr>
              <w:pStyle w:val="TableParagraph"/>
              <w:spacing w:line="218" w:lineRule="exact"/>
              <w:ind w:left="38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</w:p>
          <w:p w14:paraId="32944A87" w14:textId="77777777" w:rsidR="00EA48A6" w:rsidRDefault="00E475C3">
            <w:pPr>
              <w:pStyle w:val="TableParagraph"/>
              <w:spacing w:before="0" w:line="197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summer)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59" w:type="dxa"/>
          </w:tcPr>
          <w:p w14:paraId="32944A88" w14:textId="77777777" w:rsidR="00EA48A6" w:rsidRDefault="00E475C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8D" w14:textId="77777777">
        <w:trPr>
          <w:trHeight w:val="253"/>
        </w:trPr>
        <w:tc>
          <w:tcPr>
            <w:tcW w:w="1166" w:type="dxa"/>
          </w:tcPr>
          <w:p w14:paraId="32944A8A" w14:textId="77777777" w:rsidR="00EA48A6" w:rsidRDefault="00E475C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32944A8B" w14:textId="77777777" w:rsidR="00EA48A6" w:rsidRDefault="00E475C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32944A8C" w14:textId="77777777" w:rsidR="00EA48A6" w:rsidRDefault="00E475C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91" w14:textId="77777777">
        <w:trPr>
          <w:trHeight w:val="254"/>
        </w:trPr>
        <w:tc>
          <w:tcPr>
            <w:tcW w:w="1166" w:type="dxa"/>
          </w:tcPr>
          <w:p w14:paraId="32944A8E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2944A8F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32944A90" w14:textId="77777777" w:rsidR="00EA48A6" w:rsidRDefault="00E475C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95" w14:textId="77777777">
        <w:trPr>
          <w:trHeight w:val="254"/>
        </w:trPr>
        <w:tc>
          <w:tcPr>
            <w:tcW w:w="1166" w:type="dxa"/>
          </w:tcPr>
          <w:p w14:paraId="32944A92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2944A93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9" w:type="dxa"/>
          </w:tcPr>
          <w:p w14:paraId="32944A94" w14:textId="77777777" w:rsidR="00EA48A6" w:rsidRDefault="00E475C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99" w14:textId="77777777">
        <w:trPr>
          <w:trHeight w:val="253"/>
        </w:trPr>
        <w:tc>
          <w:tcPr>
            <w:tcW w:w="1166" w:type="dxa"/>
          </w:tcPr>
          <w:p w14:paraId="32944A96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32944A97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32944A98" w14:textId="77777777" w:rsidR="00EA48A6" w:rsidRDefault="00E475C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9D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944A9A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2944A9B" w14:textId="77777777" w:rsidR="00EA48A6" w:rsidRDefault="00E475C3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32944A9C" w14:textId="77777777" w:rsidR="00EA48A6" w:rsidRDefault="00E475C3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944A9E" w14:textId="77777777" w:rsidR="00EA48A6" w:rsidRDefault="00E475C3">
      <w:pPr>
        <w:spacing w:before="123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32944A9F" w14:textId="77777777" w:rsidR="00EA48A6" w:rsidRDefault="00EA48A6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EA48A6" w14:paraId="32944AA3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944AA0" w14:textId="77777777" w:rsidR="00EA48A6" w:rsidRDefault="00E475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944AA1" w14:textId="77777777" w:rsidR="00EA48A6" w:rsidRDefault="00E475C3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2944AA2" w14:textId="77777777" w:rsidR="00EA48A6" w:rsidRDefault="00E475C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A7" w14:textId="77777777">
        <w:trPr>
          <w:trHeight w:val="254"/>
        </w:trPr>
        <w:tc>
          <w:tcPr>
            <w:tcW w:w="1166" w:type="dxa"/>
          </w:tcPr>
          <w:p w14:paraId="32944AA4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2110</w:t>
            </w:r>
          </w:p>
        </w:tc>
        <w:tc>
          <w:tcPr>
            <w:tcW w:w="3105" w:type="dxa"/>
          </w:tcPr>
          <w:p w14:paraId="32944AA5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Structured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Solving-Info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32944AA6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AB" w14:textId="77777777">
        <w:trPr>
          <w:trHeight w:val="253"/>
        </w:trPr>
        <w:tc>
          <w:tcPr>
            <w:tcW w:w="1166" w:type="dxa"/>
          </w:tcPr>
          <w:p w14:paraId="32944AA8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32944AA9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32944AAA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AF" w14:textId="77777777">
        <w:trPr>
          <w:trHeight w:val="253"/>
        </w:trPr>
        <w:tc>
          <w:tcPr>
            <w:tcW w:w="1166" w:type="dxa"/>
          </w:tcPr>
          <w:p w14:paraId="32944AAC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32944AAD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32944AAE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B3" w14:textId="77777777">
        <w:trPr>
          <w:trHeight w:val="253"/>
        </w:trPr>
        <w:tc>
          <w:tcPr>
            <w:tcW w:w="1166" w:type="dxa"/>
          </w:tcPr>
          <w:p w14:paraId="32944AB0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32944AB1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11" w:type="dxa"/>
          </w:tcPr>
          <w:p w14:paraId="32944AB2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B7" w14:textId="77777777">
        <w:trPr>
          <w:trHeight w:val="253"/>
        </w:trPr>
        <w:tc>
          <w:tcPr>
            <w:tcW w:w="1166" w:type="dxa"/>
          </w:tcPr>
          <w:p w14:paraId="32944AB4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14:paraId="32944AB5" w14:textId="77777777" w:rsidR="00EA48A6" w:rsidRDefault="00E475C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32944AB6" w14:textId="77777777" w:rsidR="00EA48A6" w:rsidRDefault="00E475C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BB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944AB8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2944AB9" w14:textId="77777777" w:rsidR="00EA48A6" w:rsidRDefault="00E475C3">
            <w:pPr>
              <w:pStyle w:val="TableParagraph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944ABA" w14:textId="77777777" w:rsidR="00EA48A6" w:rsidRDefault="00E475C3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944ABC" w14:textId="77777777" w:rsidR="00EA48A6" w:rsidRDefault="00E475C3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32944ABD" w14:textId="77777777" w:rsidR="00EA48A6" w:rsidRDefault="00EA48A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EA48A6" w14:paraId="32944AC1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944ABE" w14:textId="77777777" w:rsidR="00EA48A6" w:rsidRDefault="00E475C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944ABF" w14:textId="77777777" w:rsidR="00EA48A6" w:rsidRDefault="00E475C3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2944AC0" w14:textId="77777777" w:rsidR="00EA48A6" w:rsidRDefault="00E475C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C5" w14:textId="77777777">
        <w:trPr>
          <w:trHeight w:val="253"/>
        </w:trPr>
        <w:tc>
          <w:tcPr>
            <w:tcW w:w="1166" w:type="dxa"/>
          </w:tcPr>
          <w:p w14:paraId="32944AC2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3050</w:t>
            </w:r>
          </w:p>
        </w:tc>
        <w:tc>
          <w:tcPr>
            <w:tcW w:w="3105" w:type="dxa"/>
          </w:tcPr>
          <w:p w14:paraId="32944AC3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Fundamentals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811" w:type="dxa"/>
          </w:tcPr>
          <w:p w14:paraId="32944AC4" w14:textId="77777777" w:rsidR="00EA48A6" w:rsidRDefault="00E475C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C9" w14:textId="77777777">
        <w:trPr>
          <w:trHeight w:val="254"/>
        </w:trPr>
        <w:tc>
          <w:tcPr>
            <w:tcW w:w="1166" w:type="dxa"/>
          </w:tcPr>
          <w:p w14:paraId="32944AC6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3060</w:t>
            </w:r>
          </w:p>
        </w:tc>
        <w:tc>
          <w:tcPr>
            <w:tcW w:w="3105" w:type="dxa"/>
          </w:tcPr>
          <w:p w14:paraId="32944AC7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Database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32944AC8" w14:textId="77777777" w:rsidR="00EA48A6" w:rsidRDefault="00E475C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CD" w14:textId="77777777">
        <w:trPr>
          <w:trHeight w:val="253"/>
        </w:trPr>
        <w:tc>
          <w:tcPr>
            <w:tcW w:w="1166" w:type="dxa"/>
          </w:tcPr>
          <w:p w14:paraId="32944ACA" w14:textId="77777777" w:rsidR="00EA48A6" w:rsidRDefault="00E475C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3145</w:t>
            </w:r>
          </w:p>
        </w:tc>
        <w:tc>
          <w:tcPr>
            <w:tcW w:w="3105" w:type="dxa"/>
          </w:tcPr>
          <w:p w14:paraId="32944ACB" w14:textId="77777777" w:rsidR="00EA48A6" w:rsidRDefault="00E475C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811" w:type="dxa"/>
          </w:tcPr>
          <w:p w14:paraId="32944ACC" w14:textId="77777777" w:rsidR="00EA48A6" w:rsidRDefault="00E475C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D1" w14:textId="77777777">
        <w:trPr>
          <w:trHeight w:val="253"/>
        </w:trPr>
        <w:tc>
          <w:tcPr>
            <w:tcW w:w="1166" w:type="dxa"/>
          </w:tcPr>
          <w:p w14:paraId="32944ACE" w14:textId="77777777" w:rsidR="00EA48A6" w:rsidRDefault="00E475C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3230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32944ACF" w14:textId="77777777" w:rsidR="00EA48A6" w:rsidRDefault="00E475C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Telecomm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Networking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32944AD0" w14:textId="77777777" w:rsidR="00EA48A6" w:rsidRDefault="00E475C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D5" w14:textId="77777777">
        <w:trPr>
          <w:trHeight w:val="253"/>
        </w:trPr>
        <w:tc>
          <w:tcPr>
            <w:tcW w:w="1166" w:type="dxa"/>
          </w:tcPr>
          <w:p w14:paraId="32944AD2" w14:textId="77777777" w:rsidR="00EA48A6" w:rsidRDefault="00E475C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32944AD3" w14:textId="77777777" w:rsidR="00EA48A6" w:rsidRDefault="00E475C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3000/4000-level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32944AD4" w14:textId="77777777" w:rsidR="00EA48A6" w:rsidRDefault="00E475C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D9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944AD6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2944AD7" w14:textId="77777777" w:rsidR="00EA48A6" w:rsidRDefault="00E475C3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944AD8" w14:textId="77777777" w:rsidR="00EA48A6" w:rsidRDefault="00E475C3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944ADA" w14:textId="77777777" w:rsidR="00EA48A6" w:rsidRDefault="00E475C3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32944ADB" w14:textId="77777777" w:rsidR="00EA48A6" w:rsidRDefault="00EA48A6">
      <w:pPr>
        <w:rPr>
          <w:b/>
          <w:sz w:val="20"/>
        </w:rPr>
        <w:sectPr w:rsidR="00EA48A6">
          <w:type w:val="continuous"/>
          <w:pgSz w:w="12240" w:h="15840"/>
          <w:pgMar w:top="1880" w:right="360" w:bottom="280" w:left="720" w:header="721" w:footer="0" w:gutter="0"/>
          <w:cols w:num="2" w:space="720" w:equalWidth="0">
            <w:col w:w="5089" w:space="763"/>
            <w:col w:w="5308"/>
          </w:cols>
        </w:sectPr>
      </w:pPr>
    </w:p>
    <w:p w14:paraId="32944ADC" w14:textId="77777777" w:rsidR="00EA48A6" w:rsidRDefault="00EA48A6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EA48A6" w14:paraId="32944AE0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944ADD" w14:textId="77777777" w:rsidR="00EA48A6" w:rsidRDefault="00E475C3">
            <w:pPr>
              <w:pStyle w:val="TableParagraph"/>
              <w:ind w:lef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32944ADE" w14:textId="77777777" w:rsidR="00EA48A6" w:rsidRDefault="00E475C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32944ADF" w14:textId="77777777" w:rsidR="00EA48A6" w:rsidRDefault="00E475C3">
            <w:pPr>
              <w:pStyle w:val="TableParagraph"/>
              <w:ind w:left="19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A48A6" w14:paraId="32944AE4" w14:textId="77777777">
        <w:trPr>
          <w:trHeight w:val="254"/>
        </w:trPr>
        <w:tc>
          <w:tcPr>
            <w:tcW w:w="1166" w:type="dxa"/>
          </w:tcPr>
          <w:p w14:paraId="32944AE1" w14:textId="77777777" w:rsidR="00EA48A6" w:rsidRDefault="00E475C3">
            <w:pPr>
              <w:pStyle w:val="TableParagraph"/>
              <w:spacing w:before="0" w:line="216" w:lineRule="exact"/>
              <w:ind w:left="48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32944AE2" w14:textId="77777777" w:rsidR="00EA48A6" w:rsidRDefault="00E475C3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32944AE3" w14:textId="77777777" w:rsidR="00EA48A6" w:rsidRDefault="00E475C3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E8" w14:textId="77777777">
        <w:trPr>
          <w:trHeight w:val="253"/>
        </w:trPr>
        <w:tc>
          <w:tcPr>
            <w:tcW w:w="1166" w:type="dxa"/>
          </w:tcPr>
          <w:p w14:paraId="32944AE5" w14:textId="77777777" w:rsidR="00EA48A6" w:rsidRDefault="00E475C3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3500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48" w:type="dxa"/>
          </w:tcPr>
          <w:p w14:paraId="32944AE6" w14:textId="77777777" w:rsidR="00EA48A6" w:rsidRDefault="00E475C3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767" w:type="dxa"/>
          </w:tcPr>
          <w:p w14:paraId="32944AE7" w14:textId="77777777" w:rsidR="00EA48A6" w:rsidRDefault="00E475C3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EC" w14:textId="77777777">
        <w:trPr>
          <w:trHeight w:val="253"/>
        </w:trPr>
        <w:tc>
          <w:tcPr>
            <w:tcW w:w="1166" w:type="dxa"/>
          </w:tcPr>
          <w:p w14:paraId="32944AE9" w14:textId="77777777" w:rsidR="00EA48A6" w:rsidRDefault="00E475C3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48" w:type="dxa"/>
          </w:tcPr>
          <w:p w14:paraId="32944AEA" w14:textId="77777777" w:rsidR="00EA48A6" w:rsidRDefault="00E475C3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Systems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767" w:type="dxa"/>
          </w:tcPr>
          <w:p w14:paraId="32944AEB" w14:textId="77777777" w:rsidR="00EA48A6" w:rsidRDefault="00E475C3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F0" w14:textId="77777777">
        <w:trPr>
          <w:trHeight w:val="253"/>
        </w:trPr>
        <w:tc>
          <w:tcPr>
            <w:tcW w:w="1166" w:type="dxa"/>
          </w:tcPr>
          <w:p w14:paraId="32944AED" w14:textId="77777777" w:rsidR="00EA48A6" w:rsidRDefault="00E475C3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48" w:type="dxa"/>
          </w:tcPr>
          <w:p w14:paraId="32944AEE" w14:textId="77777777" w:rsidR="00EA48A6" w:rsidRDefault="00E475C3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3000/4000-level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767" w:type="dxa"/>
          </w:tcPr>
          <w:p w14:paraId="32944AEF" w14:textId="77777777" w:rsidR="00EA48A6" w:rsidRDefault="00E475C3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F4" w14:textId="77777777">
        <w:trPr>
          <w:trHeight w:val="253"/>
        </w:trPr>
        <w:tc>
          <w:tcPr>
            <w:tcW w:w="1166" w:type="dxa"/>
          </w:tcPr>
          <w:p w14:paraId="32944AF1" w14:textId="77777777" w:rsidR="00EA48A6" w:rsidRDefault="00E475C3">
            <w:pPr>
              <w:pStyle w:val="TableParagraph"/>
              <w:spacing w:before="0" w:line="216" w:lineRule="exact"/>
              <w:ind w:left="48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(4000+)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48" w:type="dxa"/>
          </w:tcPr>
          <w:p w14:paraId="32944AF2" w14:textId="77777777" w:rsidR="00EA48A6" w:rsidRDefault="00E475C3">
            <w:pPr>
              <w:pStyle w:val="TableParagraph"/>
              <w:spacing w:before="0" w:line="216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4000-level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767" w:type="dxa"/>
          </w:tcPr>
          <w:p w14:paraId="32944AF3" w14:textId="77777777" w:rsidR="00EA48A6" w:rsidRDefault="00E475C3">
            <w:pPr>
              <w:pStyle w:val="TableParagraph"/>
              <w:spacing w:before="0" w:line="216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A48A6" w14:paraId="32944AF8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944AF5" w14:textId="77777777" w:rsidR="00EA48A6" w:rsidRDefault="00EA48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shd w:val="clear" w:color="auto" w:fill="000000"/>
          </w:tcPr>
          <w:p w14:paraId="32944AF6" w14:textId="77777777" w:rsidR="00EA48A6" w:rsidRDefault="00E475C3">
            <w:pPr>
              <w:pStyle w:val="TableParagraph"/>
              <w:spacing w:before="0" w:line="216" w:lineRule="exact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32944AF7" w14:textId="77777777" w:rsidR="00EA48A6" w:rsidRDefault="00E475C3">
            <w:pPr>
              <w:pStyle w:val="TableParagraph"/>
              <w:spacing w:before="0" w:line="216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944AF9" w14:textId="77777777" w:rsidR="00EA48A6" w:rsidRDefault="00E475C3">
      <w:pPr>
        <w:pStyle w:val="BodyText"/>
        <w:spacing w:before="11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944B00" wp14:editId="018EC6B3">
                <wp:simplePos x="0" y="0"/>
                <wp:positionH relativeFrom="page">
                  <wp:posOffset>457200</wp:posOffset>
                </wp:positionH>
                <wp:positionV relativeFrom="paragraph">
                  <wp:posOffset>84852</wp:posOffset>
                </wp:positionV>
                <wp:extent cx="3234055" cy="173990"/>
                <wp:effectExtent l="0" t="0" r="0" b="0"/>
                <wp:wrapTopAndBottom/>
                <wp:docPr id="5" name="Group 5" descr="To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2944B2E" w14:textId="77777777" w:rsidR="00EA48A6" w:rsidRDefault="00E475C3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944B2F" w14:textId="77777777" w:rsidR="00EA48A6" w:rsidRDefault="00E475C3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44B00" id="Group 5" o:spid="_x0000_s1027" alt="Toal Credits for Associate Degree: 60&#10;&#10;" style="position:absolute;margin-left:36pt;margin-top:6.7pt;width:254.65pt;height:13.7pt;z-index:-15728640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p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">
                <v:shape id="Textbox 6" o:spid="_x0000_s1028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32944B2E" w14:textId="77777777" w:rsidR="00EA48A6" w:rsidRDefault="00E475C3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29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0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2944B2F" w14:textId="77777777" w:rsidR="00EA48A6" w:rsidRDefault="00E475C3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944B02" wp14:editId="2F8DC2B9">
                <wp:simplePos x="0" y="0"/>
                <wp:positionH relativeFrom="page">
                  <wp:posOffset>4172711</wp:posOffset>
                </wp:positionH>
                <wp:positionV relativeFrom="paragraph">
                  <wp:posOffset>164100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2944B30" w14:textId="77777777" w:rsidR="00EA48A6" w:rsidRDefault="00E475C3">
                              <w:pPr>
                                <w:spacing w:line="216" w:lineRule="exact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944B31" w14:textId="77777777" w:rsidR="00EA48A6" w:rsidRDefault="00E475C3">
                              <w:pPr>
                                <w:spacing w:line="216" w:lineRule="exact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44B02" id="Group 9" o:spid="_x0000_s1031" alt="Total Credits for Bachelors Degree: 120&#10;" style="position:absolute;margin-left:328.55pt;margin-top:12.9pt;width:254.65pt;height:13.7pt;z-index:-15728128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">
                <v:shape id="Textbox 10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32944B30" w14:textId="77777777" w:rsidR="00EA48A6" w:rsidRDefault="00E475C3">
                        <w:pPr>
                          <w:spacing w:line="216" w:lineRule="exact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2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32944B31" w14:textId="77777777" w:rsidR="00EA48A6" w:rsidRDefault="00E475C3">
                        <w:pPr>
                          <w:spacing w:line="216" w:lineRule="exact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944AFA" w14:textId="77777777" w:rsidR="00EA48A6" w:rsidRDefault="00EA48A6">
      <w:pPr>
        <w:pStyle w:val="BodyText"/>
        <w:rPr>
          <w:b/>
          <w:sz w:val="16"/>
        </w:rPr>
      </w:pPr>
    </w:p>
    <w:p w14:paraId="32944AFB" w14:textId="77777777" w:rsidR="00EA48A6" w:rsidRDefault="00EA48A6">
      <w:pPr>
        <w:pStyle w:val="BodyText"/>
        <w:spacing w:before="153"/>
        <w:rPr>
          <w:b/>
          <w:sz w:val="16"/>
        </w:rPr>
      </w:pPr>
    </w:p>
    <w:p w14:paraId="32944AFC" w14:textId="77777777" w:rsidR="00EA48A6" w:rsidRDefault="00E475C3">
      <w:pPr>
        <w:ind w:right="177"/>
        <w:rPr>
          <w:b/>
          <w:sz w:val="16"/>
        </w:rPr>
      </w:pPr>
      <w:r>
        <w:rPr>
          <w:sz w:val="16"/>
        </w:rPr>
        <w:t>Notes: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Community</w:t>
      </w:r>
      <w:r>
        <w:rPr>
          <w:spacing w:val="-2"/>
          <w:sz w:val="16"/>
        </w:rPr>
        <w:t xml:space="preserve"> </w:t>
      </w:r>
      <w:r>
        <w:rPr>
          <w:sz w:val="16"/>
        </w:rPr>
        <w:t>College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Denver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catalog</w:t>
      </w:r>
      <w:r>
        <w:rPr>
          <w:spacing w:val="-2"/>
          <w:sz w:val="16"/>
        </w:rPr>
        <w:t xml:space="preserve"> </w:t>
      </w:r>
      <w:r>
        <w:rPr>
          <w:sz w:val="16"/>
        </w:rPr>
        <w:t>degree</w:t>
      </w:r>
      <w:r>
        <w:rPr>
          <w:spacing w:val="-2"/>
          <w:sz w:val="16"/>
        </w:rPr>
        <w:t xml:space="preserve"> </w:t>
      </w:r>
      <w:r>
        <w:rPr>
          <w:sz w:val="16"/>
        </w:rPr>
        <w:t>plan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general</w:t>
      </w:r>
      <w:r>
        <w:rPr>
          <w:spacing w:val="-2"/>
          <w:sz w:val="16"/>
        </w:rPr>
        <w:t xml:space="preserve"> </w:t>
      </w:r>
      <w:r>
        <w:rPr>
          <w:sz w:val="16"/>
        </w:rPr>
        <w:t>education</w:t>
      </w:r>
      <w:r>
        <w:rPr>
          <w:spacing w:val="-2"/>
          <w:sz w:val="16"/>
        </w:rPr>
        <w:t xml:space="preserve"> </w:t>
      </w:r>
      <w:r>
        <w:rPr>
          <w:sz w:val="16"/>
        </w:rPr>
        <w:t>courses</w:t>
      </w:r>
      <w:r>
        <w:rPr>
          <w:spacing w:val="-2"/>
          <w:sz w:val="16"/>
        </w:rPr>
        <w:t xml:space="preserve"> </w:t>
      </w:r>
      <w:r>
        <w:rPr>
          <w:sz w:val="16"/>
        </w:rPr>
        <w:t>meet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AA</w:t>
      </w:r>
      <w:r>
        <w:rPr>
          <w:spacing w:val="-1"/>
          <w:sz w:val="16"/>
        </w:rPr>
        <w:t xml:space="preserve"> </w:t>
      </w:r>
      <w:r>
        <w:rPr>
          <w:sz w:val="16"/>
        </w:rPr>
        <w:t>degree.</w:t>
      </w:r>
      <w:r>
        <w:rPr>
          <w:spacing w:val="-2"/>
          <w:sz w:val="16"/>
        </w:rPr>
        <w:t xml:space="preserve"> </w:t>
      </w:r>
      <w:r>
        <w:rPr>
          <w:sz w:val="16"/>
        </w:rPr>
        <w:t>2.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40"/>
          <w:sz w:val="16"/>
        </w:rPr>
        <w:t xml:space="preserve"> </w:t>
      </w:r>
      <w:r>
        <w:rPr>
          <w:sz w:val="16"/>
        </w:rPr>
        <w:t>MSU</w:t>
      </w:r>
      <w:r>
        <w:rPr>
          <w:spacing w:val="-2"/>
          <w:sz w:val="16"/>
        </w:rPr>
        <w:t xml:space="preserve"> </w:t>
      </w:r>
      <w:r>
        <w:rPr>
          <w:sz w:val="16"/>
        </w:rPr>
        <w:t>Denver</w:t>
      </w:r>
      <w:r>
        <w:rPr>
          <w:spacing w:val="-2"/>
          <w:sz w:val="16"/>
        </w:rPr>
        <w:t xml:space="preserve"> </w:t>
      </w:r>
      <w:r>
        <w:rPr>
          <w:sz w:val="16"/>
        </w:rPr>
        <w:t>students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take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transfer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Multicultural</w:t>
      </w:r>
      <w:r>
        <w:rPr>
          <w:spacing w:val="-2"/>
          <w:sz w:val="16"/>
        </w:rPr>
        <w:t xml:space="preserve"> </w:t>
      </w:r>
      <w:r>
        <w:rPr>
          <w:sz w:val="16"/>
        </w:rPr>
        <w:t>elective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b/>
          <w:sz w:val="16"/>
          <w:u w:val="single"/>
        </w:rPr>
        <w:t>can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major)</w:t>
      </w:r>
      <w:r>
        <w:rPr>
          <w:spacing w:val="-2"/>
          <w:sz w:val="16"/>
        </w:rPr>
        <w:t xml:space="preserve"> </w:t>
      </w:r>
      <w:r>
        <w:rPr>
          <w:b/>
          <w:sz w:val="16"/>
          <w:u w:val="single"/>
        </w:rPr>
        <w:t>AND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Global</w:t>
      </w:r>
      <w:r>
        <w:rPr>
          <w:spacing w:val="-2"/>
          <w:sz w:val="16"/>
        </w:rPr>
        <w:t xml:space="preserve"> </w:t>
      </w:r>
      <w:r>
        <w:rPr>
          <w:sz w:val="16"/>
        </w:rPr>
        <w:t>Diversity</w:t>
      </w:r>
      <w:r>
        <w:rPr>
          <w:spacing w:val="-2"/>
          <w:sz w:val="16"/>
        </w:rPr>
        <w:t xml:space="preserve"> </w:t>
      </w:r>
      <w:r>
        <w:rPr>
          <w:sz w:val="16"/>
        </w:rPr>
        <w:t>elective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b/>
          <w:sz w:val="16"/>
          <w:u w:val="single"/>
        </w:rPr>
        <w:t>cannot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major).</w:t>
      </w:r>
      <w:r>
        <w:rPr>
          <w:spacing w:val="-2"/>
          <w:sz w:val="16"/>
        </w:rPr>
        <w:t xml:space="preserve"> </w:t>
      </w:r>
      <w:r>
        <w:rPr>
          <w:sz w:val="16"/>
        </w:rPr>
        <w:t>3.</w:t>
      </w:r>
      <w:r>
        <w:rPr>
          <w:spacing w:val="-2"/>
          <w:sz w:val="16"/>
        </w:rPr>
        <w:t xml:space="preserve"> </w:t>
      </w:r>
      <w:r>
        <w:rPr>
          <w:sz w:val="16"/>
        </w:rPr>
        <w:t>CIS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1010 (or exam) is the first in a sequence of 6 courses, ending with CIS 4050. CIS 3500 is a prerequisite for CIS 4050. </w:t>
      </w:r>
      <w:r>
        <w:rPr>
          <w:b/>
          <w:sz w:val="16"/>
          <w:u w:val="single"/>
        </w:rPr>
        <w:t>Discuss options with an MSU College of Business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  <w:u w:val="single"/>
        </w:rPr>
        <w:t>advisor early in your education</w:t>
      </w:r>
      <w:r>
        <w:rPr>
          <w:sz w:val="16"/>
        </w:rPr>
        <w:t xml:space="preserve">. 4. There are also several concentrations available with more specific requirements. </w:t>
      </w:r>
      <w:r>
        <w:rPr>
          <w:b/>
          <w:sz w:val="16"/>
          <w:u w:val="single"/>
        </w:rPr>
        <w:t>See a faculty advisor to discuss your options.</w:t>
      </w:r>
    </w:p>
    <w:p w14:paraId="32944AFD" w14:textId="77777777" w:rsidR="00EA48A6" w:rsidRDefault="00E475C3">
      <w:pPr>
        <w:spacing w:before="1"/>
        <w:ind w:left="9933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1/6/20</w:t>
      </w:r>
    </w:p>
    <w:sectPr w:rsidR="00EA48A6">
      <w:type w:val="continuous"/>
      <w:pgSz w:w="12240" w:h="15840"/>
      <w:pgMar w:top="1880" w:right="360" w:bottom="280" w:left="7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4B09" w14:textId="77777777" w:rsidR="00E475C3" w:rsidRDefault="00E475C3">
      <w:r>
        <w:separator/>
      </w:r>
    </w:p>
  </w:endnote>
  <w:endnote w:type="continuationSeparator" w:id="0">
    <w:p w14:paraId="32944B0B" w14:textId="77777777" w:rsidR="00E475C3" w:rsidRDefault="00E4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4B05" w14:textId="77777777" w:rsidR="00E475C3" w:rsidRDefault="00E475C3">
      <w:r>
        <w:separator/>
      </w:r>
    </w:p>
  </w:footnote>
  <w:footnote w:type="continuationSeparator" w:id="0">
    <w:p w14:paraId="32944B07" w14:textId="77777777" w:rsidR="00E475C3" w:rsidRDefault="00E4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4B04" w14:textId="77777777" w:rsidR="00EA48A6" w:rsidRDefault="00E475C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56064" behindDoc="1" locked="0" layoutInCell="1" allowOverlap="1" wp14:anchorId="32944B05" wp14:editId="5175BA4C">
          <wp:simplePos x="0" y="0"/>
          <wp:positionH relativeFrom="page">
            <wp:posOffset>541926</wp:posOffset>
          </wp:positionH>
          <wp:positionV relativeFrom="page">
            <wp:posOffset>658737</wp:posOffset>
          </wp:positionV>
          <wp:extent cx="1255164" cy="521970"/>
          <wp:effectExtent l="0" t="0" r="0" b="0"/>
          <wp:wrapNone/>
          <wp:docPr id="1" name="Image 1" descr="Community College of Aur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mmunity College of Auror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164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56576" behindDoc="1" locked="0" layoutInCell="1" allowOverlap="1" wp14:anchorId="32944B07" wp14:editId="2AF18AA0">
          <wp:simplePos x="0" y="0"/>
          <wp:positionH relativeFrom="page">
            <wp:posOffset>5263812</wp:posOffset>
          </wp:positionH>
          <wp:positionV relativeFrom="page">
            <wp:posOffset>769388</wp:posOffset>
          </wp:positionV>
          <wp:extent cx="2093636" cy="319654"/>
          <wp:effectExtent l="0" t="0" r="0" b="0"/>
          <wp:wrapNone/>
          <wp:docPr id="2" name="Image 2" descr="College of Business logo&#10;Metropolitan State University of Denver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ollege of Business logo&#10;Metropolitan State University of Denver&#10;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3636" cy="319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32944B09" wp14:editId="32944B0A">
              <wp:simplePos x="0" y="0"/>
              <wp:positionH relativeFrom="page">
                <wp:posOffset>2944257</wp:posOffset>
              </wp:positionH>
              <wp:positionV relativeFrom="page">
                <wp:posOffset>445113</wp:posOffset>
              </wp:positionV>
              <wp:extent cx="19977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44B32" w14:textId="77777777" w:rsidR="00EA48A6" w:rsidRDefault="00E475C3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Degree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Map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Transfer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Students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44B0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231.85pt;margin-top:35.05pt;width:157.3pt;height:15.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" filled="f" stroked="f">
              <v:textbox inset="0,0,0,0">
                <w:txbxContent>
                  <w:p w14:paraId="32944B32" w14:textId="77777777" w:rsidR="00EA48A6" w:rsidRDefault="00E475C3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Degree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Map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Transfer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8A6"/>
    <w:rsid w:val="00084DED"/>
    <w:rsid w:val="0011245B"/>
    <w:rsid w:val="00651FD9"/>
    <w:rsid w:val="00E475C3"/>
    <w:rsid w:val="00E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4A18"/>
  <w15:docId w15:val="{693AFBDC-14B0-42E8-A19F-C3C3058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4</cp:revision>
  <dcterms:created xsi:type="dcterms:W3CDTF">2025-05-15T15:17:00Z</dcterms:created>
  <dcterms:modified xsi:type="dcterms:W3CDTF">2025-05-15T15:25:00Z</dcterms:modified>
</cp:coreProperties>
</file>